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02" w:rsidRPr="007B7602" w:rsidRDefault="007B7602" w:rsidP="007B7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12. sz. melléklet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710720" wp14:editId="7D2B24C6">
                <wp:simplePos x="0" y="0"/>
                <wp:positionH relativeFrom="column">
                  <wp:posOffset>13970</wp:posOffset>
                </wp:positionH>
                <wp:positionV relativeFrom="paragraph">
                  <wp:posOffset>-66040</wp:posOffset>
                </wp:positionV>
                <wp:extent cx="5760720" cy="294640"/>
                <wp:effectExtent l="0" t="0" r="1905" b="254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294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F9492" id="Téglalap 5" o:spid="_x0000_s1026" style="position:absolute;margin-left:1.1pt;margin-top:-5.2pt;width:453.6pt;height: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" o:allowincell="f" stroked="f">
                <v:fill focus="50%" type="gradient"/>
              </v:rect>
            </w:pict>
          </mc:Fallback>
        </mc:AlternateConten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 A BERUHÁZÁS MEGVALÓSULÁSÁRÓL</w:t>
      </w:r>
    </w:p>
    <w:p w:rsidR="007B7602" w:rsidRPr="007B7602" w:rsidRDefault="007B7602" w:rsidP="007B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munkahelyteremtő</w:t>
      </w:r>
      <w:proofErr w:type="gramEnd"/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támogatás kötelezettségeinek teljesítéséről</w:t>
      </w:r>
    </w:p>
    <w:p w:rsidR="007B7602" w:rsidRPr="007B7602" w:rsidRDefault="007B7602" w:rsidP="007B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(A beszámolót géppel, vagy nagy nyomtatott betűkkel szükséges kitölteni)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neve: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______________________________________________________________</w:t>
      </w: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Adószáma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:_________________________________________________________________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Hatósági szerződés száma: ___________________________________________________</w:t>
      </w: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Pályázó székhelye: _________________________________________________________</w:t>
      </w: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Beruházással érintett telephelye: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Hatósági szerződésben foglalt támogatási összege: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Ténylegesen igénybevett támogatási összege: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________________________Ft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Maradvány összeg: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________________________Ft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beruházáshoz kapcsolódó bázislétszám: 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beruházáshoz kapcsolódó vállalt többletlétszám: 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beruházáshoz kapcsolódó összes létszám: 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____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beruházás adatai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hatósági szerződés I. 2.1.) pontja szerint a beruházás tervezett időpontjának kezdete és vége: __________________________________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tényleges – megvalósítás szerinti – időpontjának kezdete (legkorábbi megrendelés dátuma) és vége (utolsóként beszerzett tárgyi eszköz aktiválása): __________________________________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beruházás megvalósulásának tényleges nettó/bruttó összköltsége: 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beszerzett gépek, műszaki berendezések és egyéb immateriális javak adatai: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</w:rPr>
        <w:object w:dxaOrig="9997" w:dyaOrig="2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132pt" o:ole="">
            <v:imagedata r:id="rId7" o:title=""/>
          </v:shape>
          <o:OLEObject Type="Embed" ProgID="Excel.Sheet.8" ShapeID="_x0000_i1025" DrawAspect="Content" ObjectID="_1573465033" r:id="rId8"/>
        </w:objec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(A fenti táblázat Excel formátumú, amelybe az adatokat kettős kattintást követően felviheti!)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megvalósult építés/bővítés adatai: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</w:rPr>
        <w:object w:dxaOrig="9332" w:dyaOrig="4830">
          <v:shape id="_x0000_i1026" type="#_x0000_t75" style="width:449.25pt;height:232.5pt" o:ole="">
            <v:imagedata r:id="rId9" o:title=""/>
          </v:shape>
          <o:OLEObject Type="Embed" ProgID="Excel.Sheet.8" ShapeID="_x0000_i1026" DrawAspect="Content" ObjectID="_1573465034" r:id="rId10"/>
        </w:objec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(A fenti táblázat Excel formátumú, amelybe az adatokat kettős kattintást követően felviheti!)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Az adásvétellel érintett ingatlan adatai: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</w:rPr>
        <w:object w:dxaOrig="8923" w:dyaOrig="1545">
          <v:shape id="_x0000_i1027" type="#_x0000_t75" style="width:447pt;height:76.5pt" o:ole="">
            <v:imagedata r:id="rId11" o:title=""/>
          </v:shape>
          <o:OLEObject Type="Embed" ProgID="Excel.Sheet.8" ShapeID="_x0000_i1027" DrawAspect="Content" ObjectID="_1573465035" r:id="rId12"/>
        </w:objec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B7602">
        <w:rPr>
          <w:rFonts w:ascii="Times New Roman" w:eastAsia="Times New Roman" w:hAnsi="Times New Roman" w:cs="Times New Roman"/>
          <w:sz w:val="20"/>
          <w:szCs w:val="20"/>
          <w:lang w:eastAsia="hu-HU"/>
        </w:rPr>
        <w:t>(A fenti táblázat Excel formátumú, amelybe az adatokat kettős kattintást követően felviheti!)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szerződésben előírt költség összegétől eltértek?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igen, miben, és annak indoklása: 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 megvalósításához kapott-e más forrásból támogatást?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igen, ezek megnevezése, mértéke: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Kedvezményezett a beruházás befejezésétől számított 30 napon belül a Támogató részére megküldi a befejezett beruházásokra vonatkozó üzembe helyezési dokumentáció, az állományba vételi bizonylatok másolatát. 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pályázathoz/ lehíváshoz </w:t>
      </w:r>
      <w:proofErr w:type="gramStart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B7602" w:rsidRPr="007B7602" w:rsidRDefault="007B7602" w:rsidP="007B76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telephelyengedély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csatolásra került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került csatolásra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telephelyengedély</w:t>
      </w:r>
      <w:proofErr w:type="gramEnd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száma, dátuma: ________________________________________</w:t>
      </w: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engedély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csatolásra került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került csatolásra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</w:t>
      </w:r>
      <w:proofErr w:type="gramEnd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 száma, dátuma: _____________________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használatba vételi engedély a pályázat során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csatolásra </w:t>
      </w:r>
      <w:proofErr w:type="gramStart"/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került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proofErr w:type="gramEnd"/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került csatolásra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A"/>
      </w: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használatbavételi</w:t>
      </w:r>
      <w:proofErr w:type="gramEnd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engedély, dátuma: 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valamelyik engedély nem szükséges, annak indoklása: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7B76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Közbeszerzésre vonatkozó adatok:</w:t>
      </w:r>
    </w:p>
    <w:p w:rsidR="007B7602" w:rsidRPr="007B7602" w:rsidRDefault="007B7602" w:rsidP="007B76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569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134"/>
        <w:gridCol w:w="851"/>
        <w:gridCol w:w="850"/>
        <w:gridCol w:w="1276"/>
        <w:gridCol w:w="851"/>
        <w:gridCol w:w="1275"/>
        <w:gridCol w:w="1134"/>
        <w:gridCol w:w="1134"/>
      </w:tblGrid>
      <w:tr w:rsidR="00A067F3" w:rsidRPr="007B7602" w:rsidTr="00B3168F">
        <w:trPr>
          <w:cantSplit/>
          <w:trHeight w:val="1125"/>
        </w:trPr>
        <w:tc>
          <w:tcPr>
            <w:tcW w:w="1064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  <w:lang w:eastAsia="hu-HU"/>
              </w:rPr>
              <w:t>Közbeszerzés sorszáma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közbeszerzés tárgya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  <w:lang w:eastAsia="hu-HU"/>
              </w:rPr>
              <w:t>Ajánlattevők száma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Érvényes ajánlatok száma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  <w:lang w:eastAsia="hu-HU"/>
              </w:rPr>
              <w:t>Az eljárás indításának dátuma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  <w:lang w:eastAsia="hu-HU"/>
              </w:rPr>
              <w:t>A közbeszerzési eljárás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  <w:lang w:eastAsia="hu-HU"/>
              </w:rPr>
              <w:t>Nyertes ajánlattevő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  <w:lang w:eastAsia="hu-HU"/>
              </w:rPr>
              <w:t>Ellenérték összege (Ft)</w:t>
            </w:r>
          </w:p>
        </w:tc>
      </w:tr>
      <w:tr w:rsidR="00A067F3" w:rsidRPr="007B7602" w:rsidTr="00B3168F">
        <w:trPr>
          <w:trHeight w:val="495"/>
        </w:trPr>
        <w:tc>
          <w:tcPr>
            <w:tcW w:w="1064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  <w:lang w:eastAsia="hu-HU"/>
              </w:rPr>
              <w:t>fajtája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16"/>
                <w:szCs w:val="16"/>
                <w:lang w:eastAsia="hu-HU"/>
              </w:rPr>
              <w:t>bírálati szempontja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A067F3" w:rsidRPr="007B7602" w:rsidTr="00B3168F">
        <w:trPr>
          <w:cantSplit/>
          <w:trHeight w:val="315"/>
        </w:trPr>
        <w:tc>
          <w:tcPr>
            <w:tcW w:w="10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067F3" w:rsidRPr="007B7602" w:rsidTr="00B3168F">
        <w:trPr>
          <w:cantSplit/>
          <w:trHeight w:val="315"/>
        </w:trPr>
        <w:tc>
          <w:tcPr>
            <w:tcW w:w="10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067F3" w:rsidRPr="007B7602" w:rsidTr="00B3168F">
        <w:trPr>
          <w:cantSplit/>
          <w:trHeight w:val="315"/>
        </w:trPr>
        <w:tc>
          <w:tcPr>
            <w:tcW w:w="10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067F3" w:rsidRPr="007B7602" w:rsidTr="00B3168F">
        <w:trPr>
          <w:cantSplit/>
          <w:trHeight w:val="315"/>
        </w:trPr>
        <w:tc>
          <w:tcPr>
            <w:tcW w:w="10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067F3" w:rsidRPr="007B7602" w:rsidTr="00B3168F">
        <w:trPr>
          <w:cantSplit/>
          <w:trHeight w:val="315"/>
        </w:trPr>
        <w:tc>
          <w:tcPr>
            <w:tcW w:w="10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A067F3" w:rsidRPr="007B7602" w:rsidTr="00B3168F">
        <w:trPr>
          <w:cantSplit/>
          <w:trHeight w:val="315"/>
        </w:trPr>
        <w:tc>
          <w:tcPr>
            <w:tcW w:w="106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</w:p>
    <w:p w:rsidR="007B7602" w:rsidRPr="007B7602" w:rsidRDefault="007B7602" w:rsidP="007B76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Foglalkoztatási kötelezettség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7B76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foglalkoztatás tervezett kezdete (a hatósági szerződés I. pontja szerinti létszámfelvételi határidő): __________________________________________________</w:t>
      </w:r>
    </w:p>
    <w:p w:rsidR="007B7602" w:rsidRPr="007B7602" w:rsidRDefault="007B7602" w:rsidP="007B76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foglalkoztatás tényleges kezdete (a hatósági szerződésben vállaltaknak megfelelően az utolsóként alkalmazásba vett munkavállaló NAV bejelentési dátuma szerinti munkába állás időpontja): _________________________________________________</w:t>
      </w:r>
    </w:p>
    <w:p w:rsidR="007B7602" w:rsidRPr="007B7602" w:rsidRDefault="007B7602" w:rsidP="007B76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szerződésben vállalt tervezett munkavállalói létszám (a hatósági szerződés I. pontjában vállalt többlet létszám megvalósulása):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 fő</w:t>
      </w:r>
    </w:p>
    <w:p w:rsidR="007B7602" w:rsidRPr="007B7602" w:rsidRDefault="007B7602" w:rsidP="007B76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ténylegesen felvett munkavállalói többlet létszám: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 fő</w:t>
      </w:r>
    </w:p>
    <w:p w:rsidR="000E5B70" w:rsidRPr="000E5B70" w:rsidRDefault="007B7602" w:rsidP="007B76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létszámfelvételt a szerződésben előírt határidőre nem tudta teljesíteni, vagy túlteljesítette a vállalt foglalkoztatási kötelezettséget, annak kezdetét, létszámot annak indoklása, esetleges szerződésmódosítás </w:t>
      </w:r>
      <w:proofErr w:type="gramStart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oka(</w:t>
      </w:r>
      <w:proofErr w:type="gramEnd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i), tárgya(i), időpontja(i):</w:t>
      </w:r>
    </w:p>
    <w:p w:rsidR="007B7602" w:rsidRPr="007B7602" w:rsidRDefault="007B7602" w:rsidP="000E5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__________________________________________________________________________________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létszámbővítés során új belépő munkavállalók </w:t>
      </w:r>
      <w:proofErr w:type="spellStart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munkaerőpiaci</w:t>
      </w:r>
      <w:proofErr w:type="spellEnd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státusa (pl.: regisztrált álláskereső, közfoglalkoztatott munkavállaló): 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1984"/>
        <w:gridCol w:w="3544"/>
      </w:tblGrid>
      <w:tr w:rsidR="007B7602" w:rsidRPr="007B7602" w:rsidTr="00D5708D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pályázathoz kapcsolódóan felvett munkavállalók létszáma</w:t>
            </w:r>
            <w:proofErr w:type="gramStart"/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…</w:t>
            </w:r>
            <w:proofErr w:type="gramEnd"/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………….., akik közül:</w:t>
            </w:r>
          </w:p>
        </w:tc>
      </w:tr>
      <w:tr w:rsidR="007B7602" w:rsidRPr="007B7602" w:rsidTr="00D570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regisztrált álláskereső </w:t>
            </w:r>
          </w:p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Start"/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Regisztrált kiközvetített álláskereső</w:t>
            </w:r>
          </w:p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…fő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Kiközvetített közfoglalkoztatott munkavállaló</w:t>
            </w:r>
          </w:p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proofErr w:type="gramStart"/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.fő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Kedvezményezett járásban vagy kedvezményezett településen foglalkoztatott munkavállaló </w:t>
            </w:r>
          </w:p>
          <w:p w:rsidR="007B7602" w:rsidRPr="007B7602" w:rsidRDefault="007B7602" w:rsidP="007B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</w:t>
            </w:r>
            <w:proofErr w:type="gramEnd"/>
            <w:r w:rsidRPr="007B76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</w:t>
            </w:r>
          </w:p>
        </w:tc>
      </w:tr>
    </w:tbl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többletfoglalkoztatás mely munkakörökben történt/történik: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348"/>
        <w:gridCol w:w="1293"/>
        <w:gridCol w:w="1547"/>
        <w:gridCol w:w="1507"/>
        <w:gridCol w:w="1724"/>
      </w:tblGrid>
      <w:tr w:rsidR="007B7602" w:rsidRPr="007B7602" w:rsidTr="00D5708D">
        <w:trPr>
          <w:trHeight w:val="107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67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Munkavállaló neve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67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Szül. dátum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67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Taj szám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67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Betöltött munkaköre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67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Heti munkaidő hossza (órában)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602" w:rsidRPr="007B7602" w:rsidRDefault="007B7602" w:rsidP="0067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Munkaviszony kezdete</w:t>
            </w:r>
          </w:p>
        </w:tc>
      </w:tr>
      <w:tr w:rsidR="007B7602" w:rsidRPr="007B7602" w:rsidTr="00D5708D">
        <w:trPr>
          <w:trHeight w:val="26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B7602" w:rsidRPr="007B7602" w:rsidTr="00D5708D">
        <w:trPr>
          <w:trHeight w:val="26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B7602" w:rsidRPr="007B7602" w:rsidTr="00D5708D">
        <w:trPr>
          <w:trHeight w:val="28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Felsorolt munkavállalókra a munkaszerződések, valamint NAV bejelentők másolatát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Megküldtem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Nem küldtem meg 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2"/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7B76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létszám feltöltésére vonatkozó információk (pl.: kért-e közvetítést a járási </w:t>
      </w:r>
      <w:proofErr w:type="gramStart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hivatal(</w:t>
      </w:r>
      <w:proofErr w:type="gramEnd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ok)</w:t>
      </w:r>
      <w:proofErr w:type="spellStart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, tartotta-e velük folyamatosan a kapcsolatot): ______________________________________________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AF10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Kapott-e egyéb foglalkoztatáshoz kapcsolódó támogatást az új munkahelyekre felvett munkavállalókra: </w:t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B7602" w:rsidRPr="007B7602" w:rsidRDefault="007B7602" w:rsidP="007B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Nem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igen: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74"/>
        <w:gridCol w:w="2271"/>
        <w:gridCol w:w="2258"/>
      </w:tblGrid>
      <w:tr w:rsidR="007B7602" w:rsidRPr="007B7602" w:rsidTr="00D5708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Létszám /fő/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Támogatás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Időtartama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7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Összege Ft</w:t>
            </w:r>
          </w:p>
        </w:tc>
      </w:tr>
      <w:tr w:rsidR="007B7602" w:rsidRPr="007B7602" w:rsidTr="00D5708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02" w:rsidRPr="007B7602" w:rsidRDefault="007B7602" w:rsidP="007B7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AF10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tervek arra vonatkozóan, hogy a jövőben kíván-e változtatni a szerződésben előírt, ill. jelenlegi létszámon: _________________________________________________________________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02" w:rsidRPr="007B7602" w:rsidRDefault="007B7602" w:rsidP="007B76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támogatási szerződésben rögzített foglalkoztatási kötelezettség teljesítésével kapcsolatos, egyéb információk illetve adatok: ____________________________________________________________</w:t>
      </w:r>
      <w:r w:rsidRPr="007B7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 közölt adatok, információk a valóságnak megfelelnek.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_____ év _________________ hó _____ nap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7602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B7602" w:rsidRPr="007B7602" w:rsidRDefault="007B7602" w:rsidP="007B760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7602">
        <w:rPr>
          <w:rFonts w:ascii="Times New Roman" w:eastAsia="Times New Roman" w:hAnsi="Times New Roman" w:cs="Times New Roman"/>
          <w:lang w:eastAsia="hu-HU"/>
        </w:rPr>
        <w:t xml:space="preserve">Az adatszolgáltató felelős </w:t>
      </w:r>
    </w:p>
    <w:p w:rsidR="007B7602" w:rsidRPr="007B7602" w:rsidRDefault="007B7602" w:rsidP="007B760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B7602">
        <w:rPr>
          <w:rFonts w:ascii="Times New Roman" w:eastAsia="Times New Roman" w:hAnsi="Times New Roman" w:cs="Times New Roman"/>
          <w:lang w:eastAsia="hu-HU"/>
        </w:rPr>
        <w:t>vezetőjének</w:t>
      </w:r>
      <w:proofErr w:type="gramEnd"/>
      <w:r w:rsidRPr="007B7602">
        <w:rPr>
          <w:rFonts w:ascii="Times New Roman" w:eastAsia="Times New Roman" w:hAnsi="Times New Roman" w:cs="Times New Roman"/>
          <w:lang w:eastAsia="hu-HU"/>
        </w:rPr>
        <w:t xml:space="preserve"> neve</w:t>
      </w:r>
      <w:r w:rsidRPr="007B7602">
        <w:rPr>
          <w:rFonts w:ascii="Times New Roman" w:eastAsia="Times New Roman" w:hAnsi="Times New Roman" w:cs="Times New Roman"/>
          <w:lang w:eastAsia="hu-HU"/>
        </w:rPr>
        <w:tab/>
        <w:t>A kitöltő neve</w:t>
      </w:r>
    </w:p>
    <w:p w:rsidR="007B7602" w:rsidRPr="007B7602" w:rsidRDefault="007B7602" w:rsidP="007B760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7602">
        <w:rPr>
          <w:rFonts w:ascii="Times New Roman" w:eastAsia="Times New Roman" w:hAnsi="Times New Roman" w:cs="Times New Roman"/>
          <w:lang w:eastAsia="hu-HU"/>
        </w:rPr>
        <w:t>(nyomtatott betűvel) ______________________</w:t>
      </w:r>
      <w:r w:rsidRPr="007B7602">
        <w:rPr>
          <w:rFonts w:ascii="Times New Roman" w:eastAsia="Times New Roman" w:hAnsi="Times New Roman" w:cs="Times New Roman"/>
          <w:lang w:eastAsia="hu-HU"/>
        </w:rPr>
        <w:tab/>
        <w:t>(nyomtatott betűvel): ____________________</w:t>
      </w: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7602">
        <w:rPr>
          <w:rFonts w:ascii="Times New Roman" w:eastAsia="Times New Roman" w:hAnsi="Times New Roman" w:cs="Times New Roman"/>
          <w:lang w:eastAsia="hu-HU"/>
        </w:rPr>
        <w:t>Beosztása: ______________________________</w:t>
      </w:r>
      <w:r w:rsidRPr="007B7602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7B7602">
        <w:rPr>
          <w:rFonts w:ascii="Times New Roman" w:eastAsia="Times New Roman" w:hAnsi="Times New Roman" w:cs="Times New Roman"/>
          <w:lang w:eastAsia="hu-HU"/>
        </w:rPr>
        <w:t>Beosztása</w:t>
      </w:r>
      <w:proofErr w:type="spellEnd"/>
      <w:r w:rsidRPr="007B7602">
        <w:rPr>
          <w:rFonts w:ascii="Times New Roman" w:eastAsia="Times New Roman" w:hAnsi="Times New Roman" w:cs="Times New Roman"/>
          <w:lang w:eastAsia="hu-HU"/>
        </w:rPr>
        <w:t>: _____________________________</w:t>
      </w:r>
      <w:r w:rsidRPr="007B7602">
        <w:rPr>
          <w:rFonts w:ascii="Times New Roman" w:eastAsia="Times New Roman" w:hAnsi="Times New Roman" w:cs="Times New Roman"/>
          <w:lang w:eastAsia="hu-HU"/>
        </w:rPr>
        <w:tab/>
      </w: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7602">
        <w:rPr>
          <w:rFonts w:ascii="Times New Roman" w:eastAsia="Times New Roman" w:hAnsi="Times New Roman" w:cs="Times New Roman"/>
          <w:lang w:eastAsia="hu-HU"/>
        </w:rPr>
        <w:t xml:space="preserve">Címe: _______________________________ </w:t>
      </w:r>
      <w:r w:rsidRPr="007B7602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7B7602">
        <w:rPr>
          <w:rFonts w:ascii="Times New Roman" w:eastAsia="Times New Roman" w:hAnsi="Times New Roman" w:cs="Times New Roman"/>
          <w:lang w:eastAsia="hu-HU"/>
        </w:rPr>
        <w:t>Címe</w:t>
      </w:r>
      <w:proofErr w:type="spellEnd"/>
      <w:r w:rsidRPr="007B7602">
        <w:rPr>
          <w:rFonts w:ascii="Times New Roman" w:eastAsia="Times New Roman" w:hAnsi="Times New Roman" w:cs="Times New Roman"/>
          <w:lang w:eastAsia="hu-HU"/>
        </w:rPr>
        <w:t xml:space="preserve">: ________________________________ </w:t>
      </w: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B7602">
        <w:rPr>
          <w:rFonts w:ascii="Times New Roman" w:eastAsia="Times New Roman" w:hAnsi="Times New Roman" w:cs="Times New Roman"/>
          <w:lang w:eastAsia="hu-HU"/>
        </w:rPr>
        <w:t>Telefonszáma: ___________________________</w:t>
      </w:r>
      <w:r w:rsidRPr="007B7602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7B7602">
        <w:rPr>
          <w:rFonts w:ascii="Times New Roman" w:eastAsia="Times New Roman" w:hAnsi="Times New Roman" w:cs="Times New Roman"/>
          <w:lang w:eastAsia="hu-HU"/>
        </w:rPr>
        <w:t>Telefonszáma</w:t>
      </w:r>
      <w:proofErr w:type="spellEnd"/>
      <w:r w:rsidRPr="007B7602">
        <w:rPr>
          <w:rFonts w:ascii="Times New Roman" w:eastAsia="Times New Roman" w:hAnsi="Times New Roman" w:cs="Times New Roman"/>
          <w:lang w:eastAsia="hu-HU"/>
        </w:rPr>
        <w:t>: _________________________</w:t>
      </w: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B7602">
        <w:rPr>
          <w:rFonts w:ascii="Times New Roman" w:eastAsia="Times New Roman" w:hAnsi="Times New Roman" w:cs="Times New Roman"/>
          <w:lang w:eastAsia="hu-HU"/>
        </w:rPr>
        <w:t>e-mail</w:t>
      </w:r>
      <w:proofErr w:type="gramEnd"/>
      <w:r w:rsidRPr="007B7602">
        <w:rPr>
          <w:rFonts w:ascii="Times New Roman" w:eastAsia="Times New Roman" w:hAnsi="Times New Roman" w:cs="Times New Roman"/>
          <w:lang w:eastAsia="hu-HU"/>
        </w:rPr>
        <w:t xml:space="preserve"> címe: _____________________________</w:t>
      </w:r>
      <w:r w:rsidRPr="007B7602">
        <w:rPr>
          <w:rFonts w:ascii="Times New Roman" w:eastAsia="Times New Roman" w:hAnsi="Times New Roman" w:cs="Times New Roman"/>
          <w:lang w:eastAsia="hu-HU"/>
        </w:rPr>
        <w:tab/>
        <w:t>e-mail címe:___________________________</w:t>
      </w: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B7602" w:rsidRPr="007B7602" w:rsidRDefault="007B7602" w:rsidP="007B7602">
      <w:pPr>
        <w:tabs>
          <w:tab w:val="left" w:pos="4860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7B7602">
        <w:rPr>
          <w:rFonts w:ascii="Times New Roman" w:eastAsia="Times New Roman" w:hAnsi="Times New Roman" w:cs="Times New Roman"/>
          <w:lang w:eastAsia="hu-HU"/>
        </w:rPr>
        <w:t>aláírása</w:t>
      </w:r>
      <w:proofErr w:type="gramEnd"/>
      <w:r w:rsidRPr="007B7602">
        <w:rPr>
          <w:rFonts w:ascii="Times New Roman" w:eastAsia="Times New Roman" w:hAnsi="Times New Roman" w:cs="Times New Roman"/>
          <w:lang w:eastAsia="hu-HU"/>
        </w:rPr>
        <w:t>: ________________________________</w:t>
      </w:r>
      <w:r w:rsidRPr="007B7602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7B7602">
        <w:rPr>
          <w:rFonts w:ascii="Times New Roman" w:eastAsia="Times New Roman" w:hAnsi="Times New Roman" w:cs="Times New Roman"/>
          <w:lang w:eastAsia="hu-HU"/>
        </w:rPr>
        <w:t>aláírása</w:t>
      </w:r>
      <w:proofErr w:type="spellEnd"/>
      <w:r w:rsidRPr="007B7602">
        <w:rPr>
          <w:rFonts w:ascii="Times New Roman" w:eastAsia="Times New Roman" w:hAnsi="Times New Roman" w:cs="Times New Roman"/>
          <w:lang w:eastAsia="hu-HU"/>
        </w:rPr>
        <w:t>: ______________________________</w:t>
      </w:r>
    </w:p>
    <w:p w:rsidR="007B7602" w:rsidRPr="007B7602" w:rsidRDefault="007B7602" w:rsidP="007B7602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B7602" w:rsidRPr="007B7602" w:rsidRDefault="007B7602" w:rsidP="007B760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F67EC" w:rsidRDefault="00DF67EC" w:rsidP="007B7602">
      <w:bookmarkStart w:id="0" w:name="_GoBack"/>
      <w:bookmarkEnd w:id="0"/>
    </w:p>
    <w:sectPr w:rsidR="00DF67E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82" w:rsidRDefault="00364782" w:rsidP="007B7602">
      <w:pPr>
        <w:spacing w:after="0" w:line="240" w:lineRule="auto"/>
      </w:pPr>
      <w:r>
        <w:separator/>
      </w:r>
    </w:p>
  </w:endnote>
  <w:endnote w:type="continuationSeparator" w:id="0">
    <w:p w:rsidR="00364782" w:rsidRDefault="00364782" w:rsidP="007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529289"/>
      <w:docPartObj>
        <w:docPartGallery w:val="Page Numbers (Bottom of Page)"/>
        <w:docPartUnique/>
      </w:docPartObj>
    </w:sdtPr>
    <w:sdtEndPr/>
    <w:sdtContent>
      <w:p w:rsidR="004E3259" w:rsidRDefault="004E325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EB">
          <w:rPr>
            <w:noProof/>
          </w:rPr>
          <w:t>4</w:t>
        </w:r>
        <w:r>
          <w:fldChar w:fldCharType="end"/>
        </w:r>
      </w:p>
    </w:sdtContent>
  </w:sdt>
  <w:p w:rsidR="004E3259" w:rsidRDefault="004E32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82" w:rsidRDefault="00364782" w:rsidP="007B7602">
      <w:pPr>
        <w:spacing w:after="0" w:line="240" w:lineRule="auto"/>
      </w:pPr>
      <w:r>
        <w:separator/>
      </w:r>
    </w:p>
  </w:footnote>
  <w:footnote w:type="continuationSeparator" w:id="0">
    <w:p w:rsidR="00364782" w:rsidRDefault="00364782" w:rsidP="007B7602">
      <w:pPr>
        <w:spacing w:after="0" w:line="240" w:lineRule="auto"/>
      </w:pPr>
      <w:r>
        <w:continuationSeparator/>
      </w:r>
    </w:p>
  </w:footnote>
  <w:footnote w:id="1">
    <w:p w:rsidR="007B7602" w:rsidRDefault="007B7602" w:rsidP="007B7602">
      <w:pPr>
        <w:pStyle w:val="Lbjegyzetszveg"/>
      </w:pPr>
      <w:r w:rsidRPr="000B0610">
        <w:rPr>
          <w:rStyle w:val="Lbjegyzet-hivatkozs"/>
        </w:rPr>
        <w:sym w:font="Symbol" w:char="F02A"/>
      </w:r>
      <w:r>
        <w:t xml:space="preserve"> </w:t>
      </w:r>
      <w:r>
        <w:rPr>
          <w:b/>
          <w:i/>
        </w:rPr>
        <w:t>Amennyiben a pályázathoz/lehíváshoz nem került csatolásra, mellékletként a másolat beküldendő.</w:t>
      </w:r>
    </w:p>
  </w:footnote>
  <w:footnote w:id="2">
    <w:p w:rsidR="007B7602" w:rsidRDefault="007B7602" w:rsidP="007B76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/>
          <w:i/>
        </w:rPr>
        <w:t>Amennyiben nem került megküldésre korábbiakban, akkor mellékletként a másolatok beküldendők.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41C1536B"/>
    <w:multiLevelType w:val="hybridMultilevel"/>
    <w:tmpl w:val="F2FC4FD4"/>
    <w:lvl w:ilvl="0" w:tplc="040E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" w15:restartNumberingAfterBreak="0">
    <w:nsid w:val="49B30D3E"/>
    <w:multiLevelType w:val="hybridMultilevel"/>
    <w:tmpl w:val="22C4181C"/>
    <w:lvl w:ilvl="0" w:tplc="B6BE3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02"/>
    <w:rsid w:val="000E5B70"/>
    <w:rsid w:val="0012780E"/>
    <w:rsid w:val="002978E2"/>
    <w:rsid w:val="002A50B3"/>
    <w:rsid w:val="00364782"/>
    <w:rsid w:val="0045703F"/>
    <w:rsid w:val="004E3259"/>
    <w:rsid w:val="006760D5"/>
    <w:rsid w:val="006D2768"/>
    <w:rsid w:val="00787265"/>
    <w:rsid w:val="007B7602"/>
    <w:rsid w:val="00A067F3"/>
    <w:rsid w:val="00A235EB"/>
    <w:rsid w:val="00AF10B2"/>
    <w:rsid w:val="00B3168F"/>
    <w:rsid w:val="00D815B1"/>
    <w:rsid w:val="00D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6F8F9-0739-45C1-BA71-85DEDD4E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nhideWhenUsed/>
    <w:rsid w:val="007B7602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7B7602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B7602"/>
    <w:rPr>
      <w:rFonts w:cstheme="minorHAnsi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E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259"/>
  </w:style>
  <w:style w:type="paragraph" w:styleId="llb">
    <w:name w:val="footer"/>
    <w:basedOn w:val="Norml"/>
    <w:link w:val="llbChar"/>
    <w:uiPriority w:val="99"/>
    <w:unhideWhenUsed/>
    <w:rsid w:val="004E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Excel_97-2003_Worksheet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1056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Imolya Tünde</dc:creator>
  <cp:keywords/>
  <dc:description/>
  <cp:lastModifiedBy>Imolya Tünde</cp:lastModifiedBy>
  <cp:revision>20</cp:revision>
  <dcterms:created xsi:type="dcterms:W3CDTF">2017-11-29T11:42:00Z</dcterms:created>
  <dcterms:modified xsi:type="dcterms:W3CDTF">2017-11-29T11:50:00Z</dcterms:modified>
</cp:coreProperties>
</file>